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0C6" w:rsidRPr="00F33DF8" w:rsidRDefault="007F1F1F" w:rsidP="007F1F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DF8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7F1F1F" w:rsidRPr="00F33DF8" w:rsidRDefault="007F1F1F" w:rsidP="007F1F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DF8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Pr="00F33DF8">
        <w:rPr>
          <w:rFonts w:ascii="Times New Roman" w:hAnsi="Times New Roman" w:cs="Times New Roman"/>
          <w:b/>
          <w:sz w:val="28"/>
          <w:szCs w:val="28"/>
        </w:rPr>
        <w:tab/>
        <w:t xml:space="preserve"> декады популяризации семейных форм устройств</w:t>
      </w:r>
    </w:p>
    <w:p w:rsidR="007F1F1F" w:rsidRPr="00F33DF8" w:rsidRDefault="007F1F1F" w:rsidP="007F1F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DF8">
        <w:rPr>
          <w:rFonts w:ascii="Times New Roman" w:hAnsi="Times New Roman" w:cs="Times New Roman"/>
          <w:b/>
          <w:sz w:val="28"/>
          <w:szCs w:val="28"/>
        </w:rPr>
        <w:t>«Казахстан – страна без сирот»</w:t>
      </w:r>
    </w:p>
    <w:p w:rsidR="007F1F1F" w:rsidRPr="00F33DF8" w:rsidRDefault="007F1F1F" w:rsidP="007F1F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F1F" w:rsidRDefault="007F1F1F" w:rsidP="007F1F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С 12 по 21 февраля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Карашиликской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 была проведена </w:t>
      </w:r>
      <w:r w:rsidRPr="007F1F1F">
        <w:rPr>
          <w:rFonts w:ascii="Times New Roman" w:hAnsi="Times New Roman" w:cs="Times New Roman"/>
          <w:sz w:val="28"/>
          <w:szCs w:val="28"/>
        </w:rPr>
        <w:t>декады популяризации семейных форм устройств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F1F">
        <w:rPr>
          <w:rFonts w:ascii="Times New Roman" w:hAnsi="Times New Roman" w:cs="Times New Roman"/>
          <w:sz w:val="28"/>
          <w:szCs w:val="28"/>
        </w:rPr>
        <w:t>«Казахстан – страна без сирот»</w:t>
      </w:r>
      <w:r>
        <w:rPr>
          <w:rFonts w:ascii="Times New Roman" w:hAnsi="Times New Roman" w:cs="Times New Roman"/>
          <w:sz w:val="28"/>
          <w:szCs w:val="28"/>
        </w:rPr>
        <w:t>. Был разработан  и утвержден план мероприятий и проведены следующие мероприятия:</w:t>
      </w:r>
    </w:p>
    <w:p w:rsidR="007F1F1F" w:rsidRDefault="007F1F1F" w:rsidP="007F1F1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5-8 классах  проведены классные часы на тему «Моя семья»</w:t>
      </w:r>
    </w:p>
    <w:p w:rsidR="007F1F1F" w:rsidRDefault="007F1F1F" w:rsidP="007F1F1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Среди учащихся начальных классов проведен конкурс рисунков</w:t>
      </w:r>
    </w:p>
    <w:p w:rsidR="007F1F1F" w:rsidRDefault="007F1F1F" w:rsidP="007F1F1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1F1F">
        <w:rPr>
          <w:rFonts w:ascii="Times New Roman" w:hAnsi="Times New Roman" w:cs="Times New Roman"/>
          <w:sz w:val="28"/>
          <w:szCs w:val="28"/>
        </w:rPr>
        <w:t>В 5-7 классах был проведен конкурс сочинений на тему «Моя семья», а среди  старших классов конкурс сочинений на тему «Казахстан – страна без сирот»</w:t>
      </w:r>
    </w:p>
    <w:p w:rsidR="007F1F1F" w:rsidRPr="007F1F1F" w:rsidRDefault="007F1F1F" w:rsidP="007F1F1F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1F1F" w:rsidRDefault="007F1F1F" w:rsidP="007F1F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1F1F" w:rsidRPr="007F1F1F" w:rsidRDefault="00806349" w:rsidP="007F1F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83438" cy="2510287"/>
            <wp:effectExtent l="19050" t="0" r="7412" b="0"/>
            <wp:docPr id="1" name="Рисунок 1" descr="C:\Documents and Settings\ADMIN\Мои документы\Downloads\20180226_1017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Downloads\20180226_1017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598" cy="2513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42995" cy="2510286"/>
            <wp:effectExtent l="19050" t="0" r="0" b="0"/>
            <wp:docPr id="2" name="Рисунок 2" descr="C:\Documents and Settings\ADMIN\Рабочий стол\Сексенбаева\IMG-20170427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Сексенбаева\IMG-20170427-WA0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821" cy="2510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1F1F" w:rsidRPr="007F1F1F" w:rsidRDefault="00806349" w:rsidP="008063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036899" cy="2354880"/>
            <wp:effectExtent l="19050" t="0" r="1701" b="0"/>
            <wp:docPr id="3" name="Рисунок 3" descr="C:\Documents and Settings\ADMIN\Рабочий стол\Сексенбаева\фото 10.2017\20161122_14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Сексенбаева\фото 10.2017\20161122_1400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348" cy="235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1F1F" w:rsidRPr="007F1F1F" w:rsidSect="002D1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A110F"/>
    <w:multiLevelType w:val="hybridMultilevel"/>
    <w:tmpl w:val="91607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F1F1F"/>
    <w:rsid w:val="002D10C6"/>
    <w:rsid w:val="0076217B"/>
    <w:rsid w:val="007F1F1F"/>
    <w:rsid w:val="00806349"/>
    <w:rsid w:val="00F33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F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3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2018-02-26T04:12:00Z</dcterms:created>
  <dcterms:modified xsi:type="dcterms:W3CDTF">2018-02-26T04:39:00Z</dcterms:modified>
</cp:coreProperties>
</file>